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6BB09" w14:textId="72C75DC3" w:rsidR="00645A17" w:rsidRPr="00645A17" w:rsidRDefault="00645A17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A17">
        <w:rPr>
          <w:rFonts w:ascii="Times New Roman" w:hAnsi="Times New Roman" w:cs="Times New Roman"/>
          <w:b/>
          <w:bCs/>
          <w:sz w:val="28"/>
          <w:szCs w:val="28"/>
        </w:rPr>
        <w:t>Календарное планирование</w:t>
      </w:r>
    </w:p>
    <w:p w14:paraId="528B3F49" w14:textId="7DE30B46" w:rsidR="002E7A5B" w:rsidRPr="00645A17" w:rsidRDefault="00645A17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A17">
        <w:rPr>
          <w:rFonts w:ascii="Times New Roman" w:hAnsi="Times New Roman" w:cs="Times New Roman"/>
          <w:b/>
          <w:bCs/>
          <w:sz w:val="28"/>
          <w:szCs w:val="28"/>
        </w:rPr>
        <w:t>в подготовительной группе «Медвежата»</w:t>
      </w:r>
    </w:p>
    <w:p w14:paraId="0A348387" w14:textId="250D5FCD" w:rsidR="00645A17" w:rsidRDefault="00645A17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A17"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14:paraId="0D20F4CC" w14:textId="445BE7DD" w:rsidR="00E0611B" w:rsidRDefault="00E0611B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DAD424" w14:textId="656FE7C3" w:rsidR="00E0611B" w:rsidRDefault="00E0611B" w:rsidP="00E0611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11B1CA1" w14:textId="1004EAEC" w:rsidR="00E0611B" w:rsidRDefault="00E0611B" w:rsidP="00E061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детей обобщенных представлений о весне, приспособленности растений и животных к изменениям в природе.</w:t>
      </w:r>
    </w:p>
    <w:p w14:paraId="27B51037" w14:textId="73AD8D7A" w:rsidR="00E0611B" w:rsidRPr="00E0611B" w:rsidRDefault="00E0611B" w:rsidP="00E061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знаний о характерных признаках весны; о прилете птиц; о связи между явлениями живой и неживой природы и сезонными видами труда; о весенних изменениях в природе.</w:t>
      </w:r>
    </w:p>
    <w:p w14:paraId="20FA18A2" w14:textId="358FC150" w:rsidR="00645A17" w:rsidRDefault="00645A17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6F7F852" w14:textId="6834E228" w:rsidR="00645A17" w:rsidRDefault="00D36A74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45A17" w:rsidRPr="00645A17">
        <w:rPr>
          <w:rFonts w:ascii="Times New Roman" w:hAnsi="Times New Roman" w:cs="Times New Roman"/>
          <w:b/>
          <w:bCs/>
          <w:sz w:val="28"/>
          <w:szCs w:val="28"/>
        </w:rPr>
        <w:t xml:space="preserve"> неделя </w:t>
      </w:r>
      <w:r w:rsidR="00645A17" w:rsidRPr="00645A17">
        <w:rPr>
          <w:rFonts w:ascii="Times New Roman" w:hAnsi="Times New Roman" w:cs="Times New Roman"/>
          <w:sz w:val="28"/>
          <w:szCs w:val="28"/>
        </w:rPr>
        <w:t>(</w:t>
      </w:r>
      <w:r w:rsidR="0022470C">
        <w:rPr>
          <w:rFonts w:ascii="Times New Roman" w:hAnsi="Times New Roman" w:cs="Times New Roman"/>
          <w:sz w:val="28"/>
          <w:szCs w:val="28"/>
        </w:rPr>
        <w:t>13</w:t>
      </w:r>
      <w:r w:rsidR="00645A17" w:rsidRPr="00645A17">
        <w:rPr>
          <w:rFonts w:ascii="Times New Roman" w:hAnsi="Times New Roman" w:cs="Times New Roman"/>
          <w:sz w:val="28"/>
          <w:szCs w:val="28"/>
        </w:rPr>
        <w:t xml:space="preserve">.04.2020 – </w:t>
      </w:r>
      <w:r w:rsidR="00954D7F">
        <w:rPr>
          <w:rFonts w:ascii="Times New Roman" w:hAnsi="Times New Roman" w:cs="Times New Roman"/>
          <w:sz w:val="28"/>
          <w:szCs w:val="28"/>
        </w:rPr>
        <w:t>1</w:t>
      </w:r>
      <w:r w:rsidR="0022470C">
        <w:rPr>
          <w:rFonts w:ascii="Times New Roman" w:hAnsi="Times New Roman" w:cs="Times New Roman"/>
          <w:sz w:val="28"/>
          <w:szCs w:val="28"/>
        </w:rPr>
        <w:t>7</w:t>
      </w:r>
      <w:r w:rsidR="00645A17" w:rsidRPr="00645A17">
        <w:rPr>
          <w:rFonts w:ascii="Times New Roman" w:hAnsi="Times New Roman" w:cs="Times New Roman"/>
          <w:sz w:val="28"/>
          <w:szCs w:val="28"/>
        </w:rPr>
        <w:t>.04.2020)</w:t>
      </w:r>
    </w:p>
    <w:p w14:paraId="15D44CA2" w14:textId="77777777" w:rsidR="00603DEB" w:rsidRDefault="00603DEB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89168BE" w14:textId="21EDF6C4" w:rsidR="00645A17" w:rsidRDefault="0022470C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954D7F">
        <w:rPr>
          <w:rFonts w:ascii="Times New Roman" w:hAnsi="Times New Roman" w:cs="Times New Roman"/>
          <w:sz w:val="28"/>
          <w:szCs w:val="28"/>
        </w:rPr>
        <w:t xml:space="preserve">.04.2020 ‒ Понедельник </w:t>
      </w:r>
    </w:p>
    <w:p w14:paraId="0941BCC0" w14:textId="39F2CAD9" w:rsidR="00603DEB" w:rsidRDefault="00603DEB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25CAA0B" w14:textId="4CC928DA" w:rsidR="00603DEB" w:rsidRPr="00827BD5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речи. </w:t>
      </w:r>
      <w:r w:rsidR="00827BD5">
        <w:rPr>
          <w:rFonts w:ascii="Times New Roman" w:hAnsi="Times New Roman" w:cs="Times New Roman"/>
          <w:sz w:val="28"/>
          <w:szCs w:val="28"/>
        </w:rPr>
        <w:t>Пересказ сказки «Лиса и козел». Совершенствуем умение детей пересказывать сказку «в лицах».</w:t>
      </w:r>
    </w:p>
    <w:p w14:paraId="2B21757A" w14:textId="2017E155" w:rsidR="00603DEB" w:rsidRPr="00603DEB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Pr="00603DEB">
        <w:rPr>
          <w:rFonts w:ascii="Times New Roman" w:hAnsi="Times New Roman" w:cs="Times New Roman"/>
          <w:sz w:val="28"/>
          <w:szCs w:val="28"/>
        </w:rPr>
        <w:t>Рисование на тему «</w:t>
      </w:r>
      <w:r w:rsidR="00827BD5">
        <w:rPr>
          <w:rFonts w:ascii="Times New Roman" w:hAnsi="Times New Roman" w:cs="Times New Roman"/>
          <w:sz w:val="28"/>
          <w:szCs w:val="28"/>
        </w:rPr>
        <w:t>Обложка для книги сказок». Учим детей передавать особенности построения рисунка или орнамента на передней и задней обложке книги; красиво подбирать цвета для узора к цвету бумаги, выбранной для обложки.</w:t>
      </w:r>
    </w:p>
    <w:p w14:paraId="10267BA2" w14:textId="2EEE9B84" w:rsidR="00603DEB" w:rsidRDefault="00603DEB" w:rsidP="00603DE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культура. </w:t>
      </w:r>
      <w:r w:rsidR="00827BD5">
        <w:rPr>
          <w:rFonts w:ascii="Times New Roman" w:hAnsi="Times New Roman" w:cs="Times New Roman"/>
          <w:sz w:val="28"/>
          <w:szCs w:val="28"/>
        </w:rPr>
        <w:t xml:space="preserve">Общеразвивающие упражнения. </w:t>
      </w:r>
    </w:p>
    <w:p w14:paraId="2A6D2753" w14:textId="77777777" w:rsidR="00603DEB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5E5EB17" w14:textId="1160E730" w:rsidR="00603DEB" w:rsidRDefault="0022470C" w:rsidP="00603D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603DEB">
        <w:rPr>
          <w:rFonts w:ascii="Times New Roman" w:hAnsi="Times New Roman" w:cs="Times New Roman"/>
          <w:sz w:val="28"/>
          <w:szCs w:val="28"/>
        </w:rPr>
        <w:t>.04.2020 ‒ Вторник</w:t>
      </w:r>
    </w:p>
    <w:p w14:paraId="300B3459" w14:textId="38E3FBD2" w:rsidR="00603DEB" w:rsidRDefault="00603DEB" w:rsidP="00603D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D4077B1" w14:textId="49DF48ED" w:rsidR="00603DEB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ФЭМП. </w:t>
      </w:r>
      <w:r>
        <w:rPr>
          <w:rFonts w:ascii="Times New Roman" w:hAnsi="Times New Roman" w:cs="Times New Roman"/>
          <w:sz w:val="28"/>
          <w:szCs w:val="28"/>
        </w:rPr>
        <w:t xml:space="preserve">Выполняем графический диктант. </w:t>
      </w:r>
    </w:p>
    <w:p w14:paraId="15FD8F88" w14:textId="77221A50" w:rsidR="00603DEB" w:rsidRDefault="00603DEB" w:rsidP="00603D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BC733E" wp14:editId="0764D98B">
            <wp:extent cx="3213131" cy="332124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7482bfbc2bc8b9a74a1a347a682220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131" cy="332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85E54" w14:textId="45EE0442" w:rsidR="00603DEB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культура. </w:t>
      </w:r>
      <w:r w:rsidR="00E22D07">
        <w:rPr>
          <w:rFonts w:ascii="Times New Roman" w:hAnsi="Times New Roman" w:cs="Times New Roman"/>
          <w:sz w:val="28"/>
          <w:szCs w:val="28"/>
        </w:rPr>
        <w:t>Общеразвивающие упражнения.</w:t>
      </w:r>
    </w:p>
    <w:p w14:paraId="622BBDBE" w14:textId="6DD185F2" w:rsidR="00603DEB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Познавательно-исследовательская деятельность.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22D07">
        <w:rPr>
          <w:rFonts w:ascii="Times New Roman" w:hAnsi="Times New Roman" w:cs="Times New Roman"/>
          <w:sz w:val="28"/>
          <w:szCs w:val="28"/>
        </w:rPr>
        <w:t xml:space="preserve">Космос». Расширяем представления о космосе. Рассказать детям о Ю.А. Гагарине и других героях космоса. </w:t>
      </w:r>
    </w:p>
    <w:p w14:paraId="6FB68C12" w14:textId="77777777" w:rsidR="00E22D07" w:rsidRDefault="00E22D07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D12B6E6" w14:textId="4B2B9661" w:rsidR="00E0611B" w:rsidRDefault="0022470C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E0611B">
        <w:rPr>
          <w:rFonts w:ascii="Times New Roman" w:hAnsi="Times New Roman" w:cs="Times New Roman"/>
          <w:sz w:val="28"/>
          <w:szCs w:val="28"/>
        </w:rPr>
        <w:t>.04.2020 – Среда</w:t>
      </w:r>
    </w:p>
    <w:p w14:paraId="3E8BE2D6" w14:textId="77777777" w:rsidR="00E0611B" w:rsidRDefault="00E0611B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29120A6" w14:textId="17FB3C62" w:rsidR="00E0611B" w:rsidRDefault="00E0611B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речи. </w:t>
      </w:r>
      <w:r w:rsidR="00B130CE">
        <w:rPr>
          <w:rFonts w:ascii="Times New Roman" w:hAnsi="Times New Roman" w:cs="Times New Roman"/>
          <w:sz w:val="28"/>
          <w:szCs w:val="28"/>
        </w:rPr>
        <w:t>Чтение сказки Г.Х. Андерсена «Стойкий оловянный солдатик».</w:t>
      </w:r>
    </w:p>
    <w:p w14:paraId="1593E905" w14:textId="77777777" w:rsidR="00603DEB" w:rsidRDefault="00603DEB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5444D5" w14:textId="6700640C" w:rsidR="00603DEB" w:rsidRDefault="00603DEB" w:rsidP="00603D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BBE6B1" wp14:editId="7A5E3868">
            <wp:extent cx="5345461" cy="3741822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4cdf8165df28033f9b9160f0b06ed6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5461" cy="374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B16AD" w14:textId="77777777" w:rsidR="00E60C2E" w:rsidRDefault="00E60C2E" w:rsidP="00603D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2ECF00E" w14:textId="057D0093" w:rsidR="00E0611B" w:rsidRDefault="00CE6DDF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="00B130CE">
        <w:rPr>
          <w:rFonts w:ascii="Times New Roman" w:hAnsi="Times New Roman" w:cs="Times New Roman"/>
          <w:sz w:val="28"/>
          <w:szCs w:val="28"/>
        </w:rPr>
        <w:t xml:space="preserve">Лепка. «Декоративная пластина». Учим детей создавать декоративные пластины из пластилина: наносить пластилин ровным слоем на доску или картон, разглаживать, смачивая водой, затем стекой рисовать узор, накладывать </w:t>
      </w:r>
      <w:r w:rsidR="00366240">
        <w:rPr>
          <w:rFonts w:ascii="Times New Roman" w:hAnsi="Times New Roman" w:cs="Times New Roman"/>
          <w:sz w:val="28"/>
          <w:szCs w:val="28"/>
        </w:rPr>
        <w:t>пластилин</w:t>
      </w:r>
      <w:r w:rsidR="00B130CE">
        <w:rPr>
          <w:rFonts w:ascii="Times New Roman" w:hAnsi="Times New Roman" w:cs="Times New Roman"/>
          <w:sz w:val="28"/>
          <w:szCs w:val="28"/>
        </w:rPr>
        <w:t xml:space="preserve"> в соответствии с рисунком. </w:t>
      </w:r>
    </w:p>
    <w:p w14:paraId="2B83D782" w14:textId="0BA6F6D4" w:rsidR="00E60C2E" w:rsidRDefault="00E60C2E" w:rsidP="00E60C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B3CBDA4" w14:textId="6AB1C219" w:rsidR="00CE6DDF" w:rsidRDefault="00E0611B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деятельность. </w:t>
      </w:r>
      <w:r w:rsidR="00CE6DDF">
        <w:rPr>
          <w:rFonts w:ascii="Times New Roman" w:hAnsi="Times New Roman" w:cs="Times New Roman"/>
          <w:sz w:val="28"/>
          <w:szCs w:val="28"/>
        </w:rPr>
        <w:t xml:space="preserve">Прослушать аудиозапись </w:t>
      </w:r>
      <w:r w:rsidR="00E60C2E">
        <w:rPr>
          <w:rFonts w:ascii="Times New Roman" w:hAnsi="Times New Roman" w:cs="Times New Roman"/>
          <w:sz w:val="28"/>
          <w:szCs w:val="28"/>
        </w:rPr>
        <w:t>«</w:t>
      </w:r>
      <w:r w:rsidR="00E01764">
        <w:rPr>
          <w:rFonts w:ascii="Times New Roman" w:hAnsi="Times New Roman" w:cs="Times New Roman"/>
          <w:sz w:val="28"/>
          <w:szCs w:val="28"/>
        </w:rPr>
        <w:t>Мир нужен всем», муз. В. Мурадели, сл. С Богомолова. Продолжаем учить детей вслушиваться в музыку и слова песен. Обращать внимание на жанр, строение, содержание песен.</w:t>
      </w:r>
    </w:p>
    <w:p w14:paraId="3BE5D6BD" w14:textId="77777777" w:rsidR="00E01764" w:rsidRDefault="00E01764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6574365" w14:textId="223812D1" w:rsidR="00CE6DDF" w:rsidRDefault="0022470C" w:rsidP="00CE6D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CE6DDF">
        <w:rPr>
          <w:rFonts w:ascii="Times New Roman" w:hAnsi="Times New Roman" w:cs="Times New Roman"/>
          <w:sz w:val="28"/>
          <w:szCs w:val="28"/>
        </w:rPr>
        <w:t>.04.2020 ‒ Четверг</w:t>
      </w:r>
    </w:p>
    <w:p w14:paraId="7690A011" w14:textId="2559AA2B" w:rsidR="00CE6DDF" w:rsidRDefault="00CE6DDF" w:rsidP="00CE6D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BE20AC2" w14:textId="2095FCF3" w:rsidR="00CE6DDF" w:rsidRDefault="00CE6DDF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ФЭМП. </w:t>
      </w:r>
      <w:r w:rsidR="005412AA">
        <w:rPr>
          <w:rFonts w:ascii="Times New Roman" w:hAnsi="Times New Roman" w:cs="Times New Roman"/>
          <w:sz w:val="28"/>
          <w:szCs w:val="28"/>
        </w:rPr>
        <w:t>Задание на развитие логики, мышления и внимания.</w:t>
      </w:r>
    </w:p>
    <w:p w14:paraId="3515A76F" w14:textId="69D82E6E" w:rsidR="005412AA" w:rsidRDefault="005412AA" w:rsidP="005412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A7E9A85" wp14:editId="2A71C67B">
            <wp:extent cx="3864005" cy="5183632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d758d8592d4321aebbf92c7f3e3d8b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4005" cy="518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A1252" w14:textId="77777777" w:rsidR="00E01764" w:rsidRDefault="00E01764" w:rsidP="005412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D800474" w14:textId="0DB0CFC3" w:rsidR="00CE6DDF" w:rsidRDefault="00CE6DDF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="00E01764">
        <w:rPr>
          <w:rFonts w:ascii="Times New Roman" w:hAnsi="Times New Roman" w:cs="Times New Roman"/>
          <w:sz w:val="28"/>
          <w:szCs w:val="28"/>
        </w:rPr>
        <w:t>Декоративное р</w:t>
      </w:r>
      <w:r>
        <w:rPr>
          <w:rFonts w:ascii="Times New Roman" w:hAnsi="Times New Roman" w:cs="Times New Roman"/>
          <w:sz w:val="28"/>
          <w:szCs w:val="28"/>
        </w:rPr>
        <w:t>исовани</w:t>
      </w:r>
      <w:r w:rsidR="00E01764">
        <w:rPr>
          <w:rFonts w:ascii="Times New Roman" w:hAnsi="Times New Roman" w:cs="Times New Roman"/>
          <w:sz w:val="28"/>
          <w:szCs w:val="28"/>
        </w:rPr>
        <w:t xml:space="preserve">е «Завиток» (по мотивам хохломской росписи). Знакомим с творчеством разных народов. Совершенствуем умение выделять композицию, основные элементы росписи, цвет и использовать их в своем рисунке. </w:t>
      </w:r>
    </w:p>
    <w:p w14:paraId="449C4A09" w14:textId="3E222F71" w:rsidR="00CE6DDF" w:rsidRDefault="00CE6DDF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культура. </w:t>
      </w:r>
      <w:r w:rsidR="005412AA">
        <w:rPr>
          <w:rFonts w:ascii="Times New Roman" w:hAnsi="Times New Roman" w:cs="Times New Roman"/>
          <w:sz w:val="28"/>
          <w:szCs w:val="28"/>
        </w:rPr>
        <w:t>Игро</w:t>
      </w:r>
      <w:r w:rsidR="00E01764">
        <w:rPr>
          <w:rFonts w:ascii="Times New Roman" w:hAnsi="Times New Roman" w:cs="Times New Roman"/>
          <w:sz w:val="28"/>
          <w:szCs w:val="28"/>
        </w:rPr>
        <w:t>вые упражнения «Пройди – не задень».</w:t>
      </w:r>
    </w:p>
    <w:p w14:paraId="0D051B82" w14:textId="17FCF41D" w:rsidR="00CE6DDF" w:rsidRDefault="00CE6DDF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E2DC49D" w14:textId="38CB5EAE" w:rsidR="00CE6DDF" w:rsidRDefault="00603DEB" w:rsidP="00CE6D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2470C">
        <w:rPr>
          <w:rFonts w:ascii="Times New Roman" w:hAnsi="Times New Roman" w:cs="Times New Roman"/>
          <w:sz w:val="28"/>
          <w:szCs w:val="28"/>
        </w:rPr>
        <w:t>7</w:t>
      </w:r>
      <w:r w:rsidR="00CE6DDF">
        <w:rPr>
          <w:rFonts w:ascii="Times New Roman" w:hAnsi="Times New Roman" w:cs="Times New Roman"/>
          <w:sz w:val="28"/>
          <w:szCs w:val="28"/>
        </w:rPr>
        <w:t xml:space="preserve">.04.2020 ‒ Пятница </w:t>
      </w:r>
    </w:p>
    <w:p w14:paraId="7534F9A4" w14:textId="0C5A0317" w:rsidR="00CE6DDF" w:rsidRDefault="00CE6DDF" w:rsidP="00CE6D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5366300" w14:textId="77777777" w:rsidR="00E01764" w:rsidRDefault="00E01764" w:rsidP="00E017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Познавательно-исследовательская деятельность. </w:t>
      </w:r>
      <w:r>
        <w:rPr>
          <w:rFonts w:ascii="Times New Roman" w:hAnsi="Times New Roman" w:cs="Times New Roman"/>
          <w:sz w:val="28"/>
          <w:szCs w:val="28"/>
        </w:rPr>
        <w:t xml:space="preserve">«Космос». Расширяем представления о космосе. Рассказать детям о Ю.А. Гагарине и других героях космоса. </w:t>
      </w:r>
    </w:p>
    <w:p w14:paraId="3BBF1F8E" w14:textId="136F39F8" w:rsidR="00C35774" w:rsidRDefault="00C35774" w:rsidP="00C357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деятельность. </w:t>
      </w:r>
      <w:r w:rsidRPr="00C35774">
        <w:rPr>
          <w:rFonts w:ascii="Times New Roman" w:hAnsi="Times New Roman" w:cs="Times New Roman"/>
          <w:sz w:val="28"/>
          <w:szCs w:val="28"/>
        </w:rPr>
        <w:t xml:space="preserve">Прослушать аудиозапись </w:t>
      </w:r>
      <w:r w:rsidR="00E01764">
        <w:rPr>
          <w:rFonts w:ascii="Times New Roman" w:hAnsi="Times New Roman" w:cs="Times New Roman"/>
          <w:sz w:val="28"/>
          <w:szCs w:val="28"/>
        </w:rPr>
        <w:t xml:space="preserve">«Бравые солдаты», муз. А. Филиппенко, сл. Т. Волгиной. </w:t>
      </w:r>
      <w:r w:rsidR="006A4526">
        <w:rPr>
          <w:rFonts w:ascii="Times New Roman" w:hAnsi="Times New Roman" w:cs="Times New Roman"/>
          <w:sz w:val="28"/>
          <w:szCs w:val="28"/>
        </w:rPr>
        <w:t>Учим детей чувствовать характер музыки.</w:t>
      </w:r>
    </w:p>
    <w:p w14:paraId="25F79C17" w14:textId="2E2A548B" w:rsidR="00C35774" w:rsidRPr="00C35774" w:rsidRDefault="00C35774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A4BFF8F" w14:textId="77777777" w:rsidR="00645A17" w:rsidRPr="00645A17" w:rsidRDefault="00645A17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D4A9E9" w14:textId="77777777" w:rsidR="00645A17" w:rsidRPr="00645A17" w:rsidRDefault="00645A17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645A17" w:rsidRPr="00645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7262B8"/>
    <w:multiLevelType w:val="hybridMultilevel"/>
    <w:tmpl w:val="D076B4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52"/>
    <w:rsid w:val="00071A52"/>
    <w:rsid w:val="0022470C"/>
    <w:rsid w:val="002E7A5B"/>
    <w:rsid w:val="00366240"/>
    <w:rsid w:val="005412AA"/>
    <w:rsid w:val="00603DEB"/>
    <w:rsid w:val="00645A17"/>
    <w:rsid w:val="006A4526"/>
    <w:rsid w:val="00827BD5"/>
    <w:rsid w:val="00954D7F"/>
    <w:rsid w:val="00B130CE"/>
    <w:rsid w:val="00C35774"/>
    <w:rsid w:val="00CE6DDF"/>
    <w:rsid w:val="00D36A74"/>
    <w:rsid w:val="00E01764"/>
    <w:rsid w:val="00E0611B"/>
    <w:rsid w:val="00E22D07"/>
    <w:rsid w:val="00E6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185E"/>
  <w15:chartTrackingRefBased/>
  <w15:docId w15:val="{E4A21EC1-304B-49BC-A558-D9F3FEFE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A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Колпакова</dc:creator>
  <cp:keywords/>
  <dc:description/>
  <cp:lastModifiedBy>Елизавета Колпакова</cp:lastModifiedBy>
  <cp:revision>14</cp:revision>
  <dcterms:created xsi:type="dcterms:W3CDTF">2020-04-09T11:20:00Z</dcterms:created>
  <dcterms:modified xsi:type="dcterms:W3CDTF">2020-04-14T16:30:00Z</dcterms:modified>
</cp:coreProperties>
</file>