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311F1A3A" w14:textId="13310BE0" w:rsidR="00AE50F1" w:rsidRPr="007B000B" w:rsidRDefault="001071C9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000B">
        <w:rPr>
          <w:rFonts w:ascii="Times New Roman" w:hAnsi="Times New Roman" w:cs="Times New Roman"/>
          <w:b/>
          <w:bCs/>
          <w:sz w:val="28"/>
          <w:szCs w:val="28"/>
        </w:rPr>
        <w:t>25</w:t>
      </w:r>
      <w:r w:rsidR="00845414" w:rsidRPr="007B000B">
        <w:rPr>
          <w:rFonts w:ascii="Times New Roman" w:hAnsi="Times New Roman" w:cs="Times New Roman"/>
          <w:b/>
          <w:bCs/>
          <w:sz w:val="28"/>
          <w:szCs w:val="28"/>
        </w:rPr>
        <w:t>.01.2021</w:t>
      </w:r>
      <w:r w:rsidR="00AE50F1" w:rsidRPr="007B000B">
        <w:rPr>
          <w:rFonts w:ascii="Times New Roman" w:hAnsi="Times New Roman" w:cs="Times New Roman"/>
          <w:b/>
          <w:bCs/>
          <w:sz w:val="28"/>
          <w:szCs w:val="28"/>
        </w:rPr>
        <w:t xml:space="preserve"> (ПОНЕДЕЛЬНИК)</w:t>
      </w:r>
    </w:p>
    <w:p w14:paraId="113DFF29" w14:textId="77777777" w:rsidR="00AE50F1" w:rsidRPr="007B000B" w:rsidRDefault="00AE50F1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000B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29F872F1" w14:textId="406418E6" w:rsidR="001071C9" w:rsidRPr="007B000B" w:rsidRDefault="00AE50F1" w:rsidP="007B000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00B">
        <w:rPr>
          <w:rFonts w:ascii="Times New Roman" w:hAnsi="Times New Roman" w:cs="Times New Roman"/>
          <w:sz w:val="28"/>
          <w:szCs w:val="28"/>
        </w:rPr>
        <w:t>1.</w:t>
      </w:r>
      <w:r w:rsidRPr="007B000B">
        <w:rPr>
          <w:rFonts w:ascii="Times New Roman" w:hAnsi="Times New Roman" w:cs="Times New Roman"/>
          <w:sz w:val="28"/>
          <w:szCs w:val="28"/>
          <w:u w:val="single"/>
        </w:rPr>
        <w:t>Познавательно-исследовательская деятельность</w:t>
      </w:r>
      <w:r w:rsidRPr="007B000B">
        <w:rPr>
          <w:rFonts w:ascii="Times New Roman" w:hAnsi="Times New Roman" w:cs="Times New Roman"/>
          <w:sz w:val="28"/>
          <w:szCs w:val="28"/>
        </w:rPr>
        <w:t xml:space="preserve">. </w:t>
      </w:r>
      <w:r w:rsidR="00845414" w:rsidRPr="007B000B">
        <w:rPr>
          <w:rFonts w:ascii="Times New Roman" w:hAnsi="Times New Roman" w:cs="Times New Roman"/>
          <w:sz w:val="28"/>
          <w:szCs w:val="28"/>
        </w:rPr>
        <w:t xml:space="preserve">(ознакомление с природой). Тема: </w:t>
      </w:r>
      <w:r w:rsidR="001071C9" w:rsidRPr="007B000B">
        <w:rPr>
          <w:rFonts w:ascii="Times New Roman" w:hAnsi="Times New Roman" w:cs="Times New Roman"/>
          <w:sz w:val="28"/>
          <w:szCs w:val="28"/>
        </w:rPr>
        <w:t>«Песня колокольчика». Цель</w:t>
      </w:r>
      <w:r w:rsidR="001071C9" w:rsidRPr="007B000B">
        <w:rPr>
          <w:rFonts w:ascii="Times New Roman" w:hAnsi="Times New Roman" w:cs="Times New Roman"/>
          <w:sz w:val="28"/>
          <w:szCs w:val="28"/>
        </w:rPr>
        <w:t xml:space="preserve">: </w:t>
      </w:r>
      <w:r w:rsidR="001071C9" w:rsidRPr="007B000B">
        <w:rPr>
          <w:rFonts w:ascii="Times New Roman" w:hAnsi="Times New Roman" w:cs="Times New Roman"/>
          <w:sz w:val="28"/>
          <w:szCs w:val="28"/>
        </w:rPr>
        <w:t>продолж</w:t>
      </w:r>
      <w:r w:rsidR="004A2E96" w:rsidRPr="007B000B">
        <w:rPr>
          <w:rFonts w:ascii="Times New Roman" w:hAnsi="Times New Roman" w:cs="Times New Roman"/>
          <w:sz w:val="28"/>
          <w:szCs w:val="28"/>
        </w:rPr>
        <w:t>ение</w:t>
      </w:r>
      <w:r w:rsidR="001071C9" w:rsidRPr="007B000B">
        <w:rPr>
          <w:rFonts w:ascii="Times New Roman" w:hAnsi="Times New Roman" w:cs="Times New Roman"/>
          <w:sz w:val="28"/>
          <w:szCs w:val="28"/>
        </w:rPr>
        <w:t xml:space="preserve"> активиз</w:t>
      </w:r>
      <w:r w:rsidR="004A2E96" w:rsidRPr="007B000B">
        <w:rPr>
          <w:rFonts w:ascii="Times New Roman" w:hAnsi="Times New Roman" w:cs="Times New Roman"/>
          <w:sz w:val="28"/>
          <w:szCs w:val="28"/>
        </w:rPr>
        <w:t>ации</w:t>
      </w:r>
      <w:r w:rsidR="001071C9" w:rsidRPr="007B000B">
        <w:rPr>
          <w:rFonts w:ascii="Times New Roman" w:hAnsi="Times New Roman" w:cs="Times New Roman"/>
          <w:sz w:val="28"/>
          <w:szCs w:val="28"/>
        </w:rPr>
        <w:t xml:space="preserve"> познавательны</w:t>
      </w:r>
      <w:r w:rsidR="004A2E96" w:rsidRPr="007B000B">
        <w:rPr>
          <w:rFonts w:ascii="Times New Roman" w:hAnsi="Times New Roman" w:cs="Times New Roman"/>
          <w:sz w:val="28"/>
          <w:szCs w:val="28"/>
        </w:rPr>
        <w:t>х</w:t>
      </w:r>
      <w:r w:rsidR="001071C9" w:rsidRPr="007B000B">
        <w:rPr>
          <w:rFonts w:ascii="Times New Roman" w:hAnsi="Times New Roman" w:cs="Times New Roman"/>
          <w:sz w:val="28"/>
          <w:szCs w:val="28"/>
        </w:rPr>
        <w:t xml:space="preserve"> способност</w:t>
      </w:r>
      <w:r w:rsidR="004A2E96" w:rsidRPr="007B000B">
        <w:rPr>
          <w:rFonts w:ascii="Times New Roman" w:hAnsi="Times New Roman" w:cs="Times New Roman"/>
          <w:sz w:val="28"/>
          <w:szCs w:val="28"/>
        </w:rPr>
        <w:t>ей</w:t>
      </w:r>
      <w:r w:rsidR="001071C9" w:rsidRPr="007B000B">
        <w:rPr>
          <w:rFonts w:ascii="Times New Roman" w:hAnsi="Times New Roman" w:cs="Times New Roman"/>
          <w:sz w:val="28"/>
          <w:szCs w:val="28"/>
        </w:rPr>
        <w:t xml:space="preserve"> по теме</w:t>
      </w:r>
    </w:p>
    <w:p w14:paraId="3B5E4451" w14:textId="77777777" w:rsidR="001071C9" w:rsidRPr="007B000B" w:rsidRDefault="001071C9" w:rsidP="007B000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00B">
        <w:rPr>
          <w:rFonts w:ascii="Times New Roman" w:hAnsi="Times New Roman" w:cs="Times New Roman"/>
          <w:sz w:val="28"/>
          <w:szCs w:val="28"/>
        </w:rPr>
        <w:t>«Песня колокольчика».</w:t>
      </w:r>
    </w:p>
    <w:p w14:paraId="2A6FBD2E" w14:textId="53464452" w:rsidR="001071C9" w:rsidRPr="007B000B" w:rsidRDefault="001971C7" w:rsidP="007B000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1071C9" w:rsidRPr="007B000B">
        <w:rPr>
          <w:rFonts w:ascii="Times New Roman" w:hAnsi="Times New Roman" w:cs="Times New Roman"/>
          <w:sz w:val="28"/>
          <w:szCs w:val="28"/>
        </w:rPr>
        <w:t>адачи:</w:t>
      </w:r>
    </w:p>
    <w:p w14:paraId="30DDB3E2" w14:textId="77777777" w:rsidR="001071C9" w:rsidRPr="007B000B" w:rsidRDefault="001071C9" w:rsidP="007B000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00B">
        <w:rPr>
          <w:rFonts w:ascii="Times New Roman" w:hAnsi="Times New Roman" w:cs="Times New Roman"/>
          <w:sz w:val="28"/>
          <w:szCs w:val="28"/>
        </w:rPr>
        <w:t>-сформировать знания о колокольчиках;</w:t>
      </w:r>
    </w:p>
    <w:p w14:paraId="444AA22B" w14:textId="77777777" w:rsidR="001071C9" w:rsidRPr="007B000B" w:rsidRDefault="001071C9" w:rsidP="007B000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00B">
        <w:rPr>
          <w:rFonts w:ascii="Times New Roman" w:hAnsi="Times New Roman" w:cs="Times New Roman"/>
          <w:sz w:val="28"/>
          <w:szCs w:val="28"/>
        </w:rPr>
        <w:t>-познакомить с историей колоколов и колокольных звонов на Руси;</w:t>
      </w:r>
    </w:p>
    <w:p w14:paraId="7E3C26E1" w14:textId="77777777" w:rsidR="001071C9" w:rsidRPr="007B000B" w:rsidRDefault="001071C9" w:rsidP="007B000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00B">
        <w:rPr>
          <w:rFonts w:ascii="Times New Roman" w:hAnsi="Times New Roman" w:cs="Times New Roman"/>
          <w:sz w:val="28"/>
          <w:szCs w:val="28"/>
        </w:rPr>
        <w:t>-познакомить с устройством колокола и особенностями звучания;</w:t>
      </w:r>
    </w:p>
    <w:p w14:paraId="64AC8F14" w14:textId="77777777" w:rsidR="001071C9" w:rsidRPr="007B000B" w:rsidRDefault="001071C9" w:rsidP="007B000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00B">
        <w:rPr>
          <w:rFonts w:ascii="Times New Roman" w:hAnsi="Times New Roman" w:cs="Times New Roman"/>
          <w:sz w:val="28"/>
          <w:szCs w:val="28"/>
        </w:rPr>
        <w:t>-закрепить знания о стекле, дереве и металле.</w:t>
      </w:r>
    </w:p>
    <w:p w14:paraId="718CFAA0" w14:textId="77777777" w:rsidR="001071C9" w:rsidRPr="007B000B" w:rsidRDefault="001071C9" w:rsidP="007B000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00B">
        <w:rPr>
          <w:rFonts w:ascii="Times New Roman" w:hAnsi="Times New Roman" w:cs="Times New Roman"/>
          <w:sz w:val="28"/>
          <w:szCs w:val="28"/>
        </w:rPr>
        <w:t>-побуждать развитие фантазии;</w:t>
      </w:r>
    </w:p>
    <w:p w14:paraId="4877C3EF" w14:textId="77777777" w:rsidR="001071C9" w:rsidRPr="007B000B" w:rsidRDefault="001071C9" w:rsidP="007B000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00B">
        <w:rPr>
          <w:rFonts w:ascii="Times New Roman" w:hAnsi="Times New Roman" w:cs="Times New Roman"/>
          <w:sz w:val="28"/>
          <w:szCs w:val="28"/>
        </w:rPr>
        <w:t>-формировать умение выражать свои мысли.</w:t>
      </w:r>
    </w:p>
    <w:p w14:paraId="059E8AF2" w14:textId="77777777" w:rsidR="001071C9" w:rsidRPr="007B000B" w:rsidRDefault="001071C9" w:rsidP="007B000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00B">
        <w:rPr>
          <w:rFonts w:ascii="Times New Roman" w:hAnsi="Times New Roman" w:cs="Times New Roman"/>
          <w:sz w:val="28"/>
          <w:szCs w:val="28"/>
        </w:rPr>
        <w:t>-учить взаимодействовать друг с другом;</w:t>
      </w:r>
    </w:p>
    <w:p w14:paraId="2E452C6C" w14:textId="58A54E24" w:rsidR="001071C9" w:rsidRDefault="001071C9" w:rsidP="007B000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00B">
        <w:rPr>
          <w:rFonts w:ascii="Times New Roman" w:hAnsi="Times New Roman" w:cs="Times New Roman"/>
          <w:sz w:val="28"/>
          <w:szCs w:val="28"/>
        </w:rPr>
        <w:t>-воспитывать чувство патриотизма, любви к Родине.</w:t>
      </w:r>
    </w:p>
    <w:p w14:paraId="58B39ECE" w14:textId="77777777" w:rsidR="007B000B" w:rsidRPr="007B000B" w:rsidRDefault="007B000B" w:rsidP="007B000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E7FB6D" w14:textId="050A797F" w:rsidR="009A594A" w:rsidRPr="007B000B" w:rsidRDefault="009A594A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000B">
        <w:rPr>
          <w:rFonts w:ascii="Times New Roman" w:hAnsi="Times New Roman" w:cs="Times New Roman"/>
          <w:sz w:val="28"/>
          <w:szCs w:val="28"/>
        </w:rPr>
        <w:t>2.</w:t>
      </w:r>
      <w:r w:rsidRPr="007B000B">
        <w:rPr>
          <w:rFonts w:ascii="Times New Roman" w:hAnsi="Times New Roman" w:cs="Times New Roman"/>
          <w:sz w:val="28"/>
          <w:szCs w:val="28"/>
          <w:u w:val="single"/>
        </w:rPr>
        <w:t>Музыкальная деятельность</w:t>
      </w:r>
      <w:r w:rsidR="004A2E96" w:rsidRPr="007B000B">
        <w:rPr>
          <w:rFonts w:ascii="Times New Roman" w:hAnsi="Times New Roman" w:cs="Times New Roman"/>
          <w:sz w:val="28"/>
          <w:szCs w:val="28"/>
        </w:rPr>
        <w:t>.</w:t>
      </w:r>
    </w:p>
    <w:p w14:paraId="4836821D" w14:textId="77777777" w:rsidR="009A594A" w:rsidRPr="007B000B" w:rsidRDefault="009A594A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CB1CEDD" w14:textId="77777777" w:rsidR="009A594A" w:rsidRPr="007B000B" w:rsidRDefault="009A594A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FAF4C0F" w14:textId="16A4D321" w:rsidR="009A594A" w:rsidRPr="007B000B" w:rsidRDefault="009A594A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C446963" w14:textId="778BD0FB" w:rsidR="00471326" w:rsidRPr="007B000B" w:rsidRDefault="00471326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9DD1B1A" w14:textId="4265A044" w:rsidR="00471326" w:rsidRPr="007B000B" w:rsidRDefault="00471326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FC23927" w14:textId="13451850" w:rsidR="00471326" w:rsidRPr="007B000B" w:rsidRDefault="00471326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CC25EDF" w14:textId="7DE3AA17" w:rsidR="008E692D" w:rsidRPr="007B000B" w:rsidRDefault="008E692D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20133F6" w14:textId="7DE03BF8" w:rsidR="004A2E96" w:rsidRDefault="004A2E96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E6991F5" w14:textId="53111707" w:rsidR="007B000B" w:rsidRDefault="007B000B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1AD5C21" w14:textId="02B4501C" w:rsidR="007B000B" w:rsidRDefault="007B000B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A71E7C9" w14:textId="5ED5EAE7" w:rsidR="007B000B" w:rsidRDefault="007B000B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FA18B70" w14:textId="036F3AA2" w:rsidR="007B000B" w:rsidRDefault="007B000B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D28FE64" w14:textId="08B41C3F" w:rsidR="007B000B" w:rsidRDefault="007B000B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0AC4F2B" w14:textId="6D65D386" w:rsidR="007B000B" w:rsidRDefault="007B000B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670B0A4" w14:textId="5C357DC9" w:rsidR="007B000B" w:rsidRDefault="007B000B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B276BC1" w14:textId="025D7587" w:rsidR="007B000B" w:rsidRDefault="007B000B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672682D" w14:textId="7E135FA9" w:rsidR="007B000B" w:rsidRDefault="007B000B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849DB04" w14:textId="546415C6" w:rsidR="007B000B" w:rsidRDefault="007B000B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EA4274C" w14:textId="1A844456" w:rsidR="007B000B" w:rsidRDefault="007B000B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F3E53C8" w14:textId="752116DD" w:rsidR="007B000B" w:rsidRDefault="007B000B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1771C1E" w14:textId="217E59E1" w:rsidR="007B000B" w:rsidRDefault="007B000B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74AE24F" w14:textId="5ED8B4CF" w:rsidR="007B000B" w:rsidRDefault="007B000B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A9D474F" w14:textId="3EC580EF" w:rsidR="007B000B" w:rsidRDefault="007B000B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9F0257E" w14:textId="4CDB365A" w:rsidR="007B000B" w:rsidRDefault="007B000B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0C103E6" w14:textId="77777777" w:rsidR="007B000B" w:rsidRPr="007B000B" w:rsidRDefault="007B000B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73D648C" w14:textId="77777777" w:rsidR="00A6241A" w:rsidRPr="007B000B" w:rsidRDefault="00A6241A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C4293E3" w14:textId="77777777" w:rsidR="001971C7" w:rsidRDefault="001971C7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16CEF34" w14:textId="77777777" w:rsidR="001971C7" w:rsidRDefault="001971C7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0A20915" w14:textId="113034F9" w:rsidR="00CB057E" w:rsidRPr="007B000B" w:rsidRDefault="004A2E96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000B">
        <w:rPr>
          <w:rFonts w:ascii="Times New Roman" w:hAnsi="Times New Roman" w:cs="Times New Roman"/>
          <w:b/>
          <w:bCs/>
          <w:sz w:val="28"/>
          <w:szCs w:val="28"/>
        </w:rPr>
        <w:lastRenderedPageBreak/>
        <w:t>26</w:t>
      </w:r>
      <w:r w:rsidR="00845414" w:rsidRPr="007B000B">
        <w:rPr>
          <w:rFonts w:ascii="Times New Roman" w:hAnsi="Times New Roman" w:cs="Times New Roman"/>
          <w:b/>
          <w:bCs/>
          <w:sz w:val="28"/>
          <w:szCs w:val="28"/>
        </w:rPr>
        <w:t>.01.2021</w:t>
      </w:r>
      <w:r w:rsidR="00CB057E" w:rsidRPr="007B000B">
        <w:rPr>
          <w:rFonts w:ascii="Times New Roman" w:hAnsi="Times New Roman" w:cs="Times New Roman"/>
          <w:b/>
          <w:bCs/>
          <w:sz w:val="28"/>
          <w:szCs w:val="28"/>
        </w:rPr>
        <w:t xml:space="preserve"> (ВТОРНИК)</w:t>
      </w:r>
    </w:p>
    <w:p w14:paraId="7343472A" w14:textId="77777777" w:rsidR="00CB057E" w:rsidRPr="007B000B" w:rsidRDefault="00CB057E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000B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72AD6C40" w14:textId="59705263" w:rsidR="009A594A" w:rsidRPr="007B000B" w:rsidRDefault="009A594A" w:rsidP="007B00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00B">
        <w:rPr>
          <w:rFonts w:ascii="Times New Roman" w:hAnsi="Times New Roman" w:cs="Times New Roman"/>
          <w:sz w:val="28"/>
          <w:szCs w:val="28"/>
        </w:rPr>
        <w:t>1</w:t>
      </w:r>
      <w:r w:rsidRPr="007B000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7B000B">
        <w:rPr>
          <w:rFonts w:ascii="Times New Roman" w:hAnsi="Times New Roman" w:cs="Times New Roman"/>
          <w:sz w:val="28"/>
          <w:szCs w:val="28"/>
          <w:u w:val="single"/>
        </w:rPr>
        <w:t>Познавательно-исследовательская деятельность</w:t>
      </w:r>
      <w:r w:rsidRPr="007B000B">
        <w:rPr>
          <w:rFonts w:ascii="Times New Roman" w:hAnsi="Times New Roman" w:cs="Times New Roman"/>
          <w:sz w:val="28"/>
          <w:szCs w:val="28"/>
        </w:rPr>
        <w:t xml:space="preserve"> (ФЭМП). </w:t>
      </w:r>
    </w:p>
    <w:p w14:paraId="57A5471C" w14:textId="002AE955" w:rsidR="004A2E96" w:rsidRPr="00D65895" w:rsidRDefault="00845414" w:rsidP="007B000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00B">
        <w:rPr>
          <w:rFonts w:ascii="Times New Roman" w:hAnsi="Times New Roman" w:cs="Times New Roman"/>
          <w:sz w:val="28"/>
          <w:szCs w:val="28"/>
        </w:rPr>
        <w:t xml:space="preserve">Цель: </w:t>
      </w:r>
      <w:r w:rsidR="008E25E0" w:rsidRPr="00D65895">
        <w:rPr>
          <w:rFonts w:ascii="Times New Roman" w:hAnsi="Times New Roman" w:cs="Times New Roman"/>
          <w:sz w:val="28"/>
          <w:szCs w:val="28"/>
        </w:rPr>
        <w:t>Цифра 7. Равенство предметов.</w:t>
      </w:r>
    </w:p>
    <w:p w14:paraId="587ADDF9" w14:textId="7AA5D044" w:rsidR="009A594A" w:rsidRPr="00D65895" w:rsidRDefault="009A594A" w:rsidP="007B00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5895">
        <w:rPr>
          <w:rFonts w:ascii="Times New Roman" w:hAnsi="Times New Roman" w:cs="Times New Roman"/>
          <w:sz w:val="28"/>
          <w:szCs w:val="28"/>
        </w:rPr>
        <w:t>Задачи:</w:t>
      </w:r>
    </w:p>
    <w:p w14:paraId="12DF7B8C" w14:textId="77777777" w:rsidR="008E25E0" w:rsidRPr="008E25E0" w:rsidRDefault="008E25E0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5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формировать представления о равенстве групп предметов, учить составлять группы предметов по заданному числу, видеть общее количество предметов и называть его одним числом.</w:t>
      </w:r>
    </w:p>
    <w:p w14:paraId="22936847" w14:textId="1067EA67" w:rsidR="008E25E0" w:rsidRPr="008E25E0" w:rsidRDefault="008E25E0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5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развивать глазомер и умение находить предметы одинаковой высоты, равные образцу.</w:t>
      </w:r>
    </w:p>
    <w:p w14:paraId="0C142B09" w14:textId="77777777" w:rsidR="008E25E0" w:rsidRPr="008E25E0" w:rsidRDefault="008E25E0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5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с цифрой 7.</w:t>
      </w:r>
    </w:p>
    <w:p w14:paraId="7CC3B76E" w14:textId="57BF42EE" w:rsidR="008E25E0" w:rsidRDefault="008E25E0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5E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Учить ориентироваться на листе бумаги.</w:t>
      </w:r>
    </w:p>
    <w:p w14:paraId="5F777D06" w14:textId="77777777" w:rsidR="007B000B" w:rsidRPr="007B000B" w:rsidRDefault="007B000B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0EE406" w14:textId="060443D9" w:rsidR="008E25E0" w:rsidRDefault="008E25E0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B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7B000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Двигательная деятельность.</w:t>
      </w:r>
    </w:p>
    <w:p w14:paraId="6CAB8830" w14:textId="77777777" w:rsidR="007B000B" w:rsidRPr="008E25E0" w:rsidRDefault="007B000B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5EA40887" w14:textId="77777777" w:rsidR="008E25E0" w:rsidRPr="007B000B" w:rsidRDefault="009A594A" w:rsidP="007B00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00B">
        <w:rPr>
          <w:rFonts w:ascii="Times New Roman" w:hAnsi="Times New Roman" w:cs="Times New Roman"/>
          <w:sz w:val="28"/>
          <w:szCs w:val="28"/>
        </w:rPr>
        <w:t>3.</w:t>
      </w:r>
      <w:r w:rsidRPr="007B000B">
        <w:rPr>
          <w:rFonts w:ascii="Times New Roman" w:hAnsi="Times New Roman" w:cs="Times New Roman"/>
          <w:sz w:val="28"/>
          <w:szCs w:val="28"/>
          <w:u w:val="single"/>
        </w:rPr>
        <w:t>Изобразительная деятельность</w:t>
      </w:r>
      <w:r w:rsidR="00845414" w:rsidRPr="007B000B">
        <w:rPr>
          <w:rFonts w:ascii="Times New Roman" w:hAnsi="Times New Roman" w:cs="Times New Roman"/>
          <w:sz w:val="28"/>
          <w:szCs w:val="28"/>
          <w:u w:val="single"/>
        </w:rPr>
        <w:t xml:space="preserve"> (рисование)</w:t>
      </w:r>
      <w:r w:rsidRPr="007B000B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7B000B">
        <w:rPr>
          <w:rFonts w:ascii="Times New Roman" w:hAnsi="Times New Roman" w:cs="Times New Roman"/>
          <w:sz w:val="28"/>
          <w:szCs w:val="28"/>
        </w:rPr>
        <w:t xml:space="preserve"> Тема: </w:t>
      </w:r>
      <w:r w:rsidR="008E25E0" w:rsidRPr="007B000B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«Нарисуй своих любимых животных»</w:t>
      </w:r>
      <w:r w:rsidR="008E25E0" w:rsidRPr="007B000B">
        <w:rPr>
          <w:rFonts w:ascii="Times New Roman" w:eastAsia="Times New Roman" w:hAnsi="Times New Roman" w:cs="Times New Roman"/>
          <w:sz w:val="28"/>
          <w:szCs w:val="28"/>
        </w:rPr>
        <w:t xml:space="preserve">. Цель: </w:t>
      </w:r>
      <w:r w:rsidR="008E25E0" w:rsidRPr="007B000B">
        <w:rPr>
          <w:rFonts w:ascii="Times New Roman" w:hAnsi="Times New Roman" w:cs="Times New Roman"/>
          <w:sz w:val="28"/>
          <w:szCs w:val="28"/>
        </w:rPr>
        <w:t>обучение детей передавать в рисунках предметы, разные по форме и величине, опираясь на результаты своих впечатлений; ориентироваться в пространстве листа бумаги.</w:t>
      </w:r>
    </w:p>
    <w:p w14:paraId="6E554E37" w14:textId="5C204FD8" w:rsidR="00845414" w:rsidRPr="007B000B" w:rsidRDefault="00845414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0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14:paraId="66966282" w14:textId="7D9838D2" w:rsidR="008E25E0" w:rsidRPr="008E25E0" w:rsidRDefault="001971C7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E25E0" w:rsidRPr="008E25E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изображать животных из округлых форм: выделять в предмете основную форму крупных частей, передавать их положение (животного в движении, добавлять мелкие детали, передавать пропорции).</w:t>
      </w:r>
    </w:p>
    <w:p w14:paraId="324DF98F" w14:textId="53C8D476" w:rsidR="008E25E0" w:rsidRPr="008E25E0" w:rsidRDefault="001971C7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E25E0" w:rsidRPr="008E25E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Отрабатывать навык произвольной регуляции силы нажима на простой графитный карандаш при создании подготовительного рисунка.</w:t>
      </w:r>
    </w:p>
    <w:p w14:paraId="746B9EBD" w14:textId="5A8B9C97" w:rsidR="008E25E0" w:rsidRPr="008E25E0" w:rsidRDefault="001971C7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E25E0" w:rsidRPr="008E25E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закрашивать изображение предмета по его контуру.</w:t>
      </w:r>
    </w:p>
    <w:p w14:paraId="59370B65" w14:textId="39033202" w:rsidR="008E25E0" w:rsidRPr="008E25E0" w:rsidRDefault="001971C7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E25E0" w:rsidRPr="008E25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глазомер, мыслительную деятельность детей. Закреплять знания детей о домашних животных, расширять активный и пассивный словарь.</w:t>
      </w:r>
    </w:p>
    <w:p w14:paraId="7FD3C488" w14:textId="4AA258CF" w:rsidR="008E25E0" w:rsidRPr="008E25E0" w:rsidRDefault="001971C7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E25E0" w:rsidRPr="008E25E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в детях отзывчивость, внимательность, доброту к окружающим, умение сопереживать и помогать им в случае беды.</w:t>
      </w:r>
    </w:p>
    <w:p w14:paraId="64CF34FE" w14:textId="77777777" w:rsidR="00845414" w:rsidRPr="007B000B" w:rsidRDefault="00845414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B562C6" w14:textId="77777777" w:rsidR="00845414" w:rsidRPr="007B000B" w:rsidRDefault="00845414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AA9A6D" w14:textId="77777777" w:rsidR="00845414" w:rsidRPr="007B000B" w:rsidRDefault="00845414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EEF081" w14:textId="13F22FE3" w:rsidR="00845414" w:rsidRPr="007B000B" w:rsidRDefault="00845414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23D342" w14:textId="726C62DD" w:rsidR="008E25E0" w:rsidRPr="007B000B" w:rsidRDefault="008E25E0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19BAF6" w14:textId="4D2640D0" w:rsidR="008E25E0" w:rsidRPr="007B000B" w:rsidRDefault="008E25E0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915669" w14:textId="0B9487A9" w:rsidR="008E25E0" w:rsidRDefault="008E25E0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25195D" w14:textId="164ADCC1" w:rsidR="007B000B" w:rsidRDefault="007B000B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039507" w14:textId="1179213C" w:rsidR="007B000B" w:rsidRDefault="007B000B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FCBFA7" w14:textId="71516718" w:rsidR="007B000B" w:rsidRDefault="007B000B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ED069E" w14:textId="5223C1D3" w:rsidR="007B000B" w:rsidRDefault="007B000B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CFA11B" w14:textId="78646066" w:rsidR="007B000B" w:rsidRDefault="007B000B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D30FDB" w14:textId="77777777" w:rsidR="007B000B" w:rsidRPr="007B000B" w:rsidRDefault="007B000B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2BDD67" w14:textId="5135CE1F" w:rsidR="00845414" w:rsidRDefault="00845414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315BB2" w14:textId="38978CBD" w:rsidR="001971C7" w:rsidRDefault="001971C7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FEF6AB" w14:textId="5849C6F3" w:rsidR="001971C7" w:rsidRDefault="001971C7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624766" w14:textId="77777777" w:rsidR="001971C7" w:rsidRPr="007B000B" w:rsidRDefault="001971C7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C2AC3D" w14:textId="77777777" w:rsidR="00A6241A" w:rsidRPr="007B000B" w:rsidRDefault="00A6241A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ABB76E" w14:textId="56CC2CA4" w:rsidR="00D3564B" w:rsidRPr="007B000B" w:rsidRDefault="008E25E0" w:rsidP="007B000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000B">
        <w:rPr>
          <w:rFonts w:ascii="Times New Roman" w:hAnsi="Times New Roman" w:cs="Times New Roman"/>
          <w:b/>
          <w:bCs/>
          <w:sz w:val="28"/>
          <w:szCs w:val="28"/>
        </w:rPr>
        <w:lastRenderedPageBreak/>
        <w:t>27</w:t>
      </w:r>
      <w:r w:rsidR="00845414" w:rsidRPr="007B000B">
        <w:rPr>
          <w:rFonts w:ascii="Times New Roman" w:hAnsi="Times New Roman" w:cs="Times New Roman"/>
          <w:b/>
          <w:bCs/>
          <w:sz w:val="28"/>
          <w:szCs w:val="28"/>
        </w:rPr>
        <w:t>.01.2021</w:t>
      </w:r>
      <w:r w:rsidR="00D3564B" w:rsidRPr="007B000B">
        <w:rPr>
          <w:rFonts w:ascii="Times New Roman" w:hAnsi="Times New Roman" w:cs="Times New Roman"/>
          <w:b/>
          <w:bCs/>
          <w:sz w:val="28"/>
          <w:szCs w:val="28"/>
        </w:rPr>
        <w:t xml:space="preserve"> (СРЕДА)</w:t>
      </w:r>
    </w:p>
    <w:p w14:paraId="5DA8BD18" w14:textId="77777777" w:rsidR="00D3564B" w:rsidRPr="007B000B" w:rsidRDefault="00D3564B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000B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3F833232" w14:textId="5F9513D1" w:rsidR="00D3564B" w:rsidRPr="007B000B" w:rsidRDefault="00D3564B" w:rsidP="007B000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00B">
        <w:rPr>
          <w:rFonts w:ascii="Times New Roman" w:hAnsi="Times New Roman" w:cs="Times New Roman"/>
          <w:sz w:val="28"/>
          <w:szCs w:val="28"/>
        </w:rPr>
        <w:t>1.</w:t>
      </w:r>
      <w:r w:rsidRPr="007B000B">
        <w:rPr>
          <w:rFonts w:ascii="Times New Roman" w:hAnsi="Times New Roman" w:cs="Times New Roman"/>
          <w:sz w:val="28"/>
          <w:szCs w:val="28"/>
          <w:u w:val="single"/>
        </w:rPr>
        <w:t>Коммуникативная деятельность</w:t>
      </w:r>
      <w:r w:rsidR="00D65895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7B000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213368" w14:textId="57DE46ED" w:rsidR="008E25E0" w:rsidRPr="007B000B" w:rsidRDefault="00D3564B" w:rsidP="007B000B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00B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="00334361" w:rsidRPr="007B000B">
        <w:rPr>
          <w:rFonts w:ascii="Times New Roman" w:hAnsi="Times New Roman" w:cs="Times New Roman"/>
          <w:sz w:val="28"/>
          <w:szCs w:val="28"/>
        </w:rPr>
        <w:t xml:space="preserve"> </w:t>
      </w:r>
      <w:r w:rsidR="008E25E0" w:rsidRPr="007B000B">
        <w:rPr>
          <w:rFonts w:ascii="Times New Roman" w:hAnsi="Times New Roman" w:cs="Times New Roman"/>
          <w:sz w:val="28"/>
          <w:szCs w:val="28"/>
        </w:rPr>
        <w:t xml:space="preserve">«Пересказ сказки </w:t>
      </w:r>
      <w:proofErr w:type="spellStart"/>
      <w:r w:rsidR="008E25E0" w:rsidRPr="007B000B">
        <w:rPr>
          <w:rFonts w:ascii="Times New Roman" w:hAnsi="Times New Roman" w:cs="Times New Roman"/>
          <w:sz w:val="28"/>
          <w:szCs w:val="28"/>
        </w:rPr>
        <w:t>Э.Шима</w:t>
      </w:r>
      <w:proofErr w:type="spellEnd"/>
      <w:r w:rsidR="008E25E0" w:rsidRPr="007B000B">
        <w:rPr>
          <w:rFonts w:ascii="Times New Roman" w:hAnsi="Times New Roman" w:cs="Times New Roman"/>
          <w:sz w:val="28"/>
          <w:szCs w:val="28"/>
        </w:rPr>
        <w:t xml:space="preserve"> «Соловей и Вороненок». Цель: </w:t>
      </w:r>
      <w:r w:rsidR="008E25E0" w:rsidRPr="007B00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</w:t>
      </w:r>
      <w:r w:rsidR="008E25E0" w:rsidRPr="007B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переска</w:t>
      </w:r>
      <w:r w:rsidR="00680E14" w:rsidRPr="007B000B">
        <w:rPr>
          <w:rFonts w:ascii="Times New Roman" w:eastAsia="Times New Roman" w:hAnsi="Times New Roman" w:cs="Times New Roman"/>
          <w:sz w:val="28"/>
          <w:szCs w:val="28"/>
          <w:lang w:eastAsia="ru-RU"/>
        </w:rPr>
        <w:t>зу</w:t>
      </w:r>
      <w:r w:rsidR="008E25E0" w:rsidRPr="007B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</w:t>
      </w:r>
      <w:r w:rsidR="00680E14" w:rsidRPr="007B000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E25E0" w:rsidRPr="007B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целиком и по ролям.</w:t>
      </w:r>
    </w:p>
    <w:p w14:paraId="3ABDFA5E" w14:textId="77777777" w:rsidR="008E25E0" w:rsidRPr="008E25E0" w:rsidRDefault="008E25E0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5E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14:paraId="253ABCF8" w14:textId="77777777" w:rsidR="008E25E0" w:rsidRPr="008E25E0" w:rsidRDefault="008E25E0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5E0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учить связному, логичному пересказу от лица героя, в мысленном перенесении на себя его свойств и качеств;</w:t>
      </w:r>
    </w:p>
    <w:p w14:paraId="5970413F" w14:textId="77777777" w:rsidR="008E25E0" w:rsidRPr="008E25E0" w:rsidRDefault="008E25E0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5E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творческую мыслительную активность, творческое воображение;</w:t>
      </w:r>
    </w:p>
    <w:p w14:paraId="4283EED8" w14:textId="77777777" w:rsidR="008E25E0" w:rsidRPr="008E25E0" w:rsidRDefault="008E25E0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5E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связную, монологическую речь;</w:t>
      </w:r>
    </w:p>
    <w:p w14:paraId="5A6EAFF4" w14:textId="77777777" w:rsidR="008E25E0" w:rsidRPr="008E25E0" w:rsidRDefault="008E25E0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5E0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умение выслушивать до конца монолог товарища, быть внимательным и терпеливым.</w:t>
      </w:r>
    </w:p>
    <w:p w14:paraId="76B730FC" w14:textId="63611B86" w:rsidR="00D3564B" w:rsidRPr="007B000B" w:rsidRDefault="00D3564B" w:rsidP="007B000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92911FE" w14:textId="576B3468" w:rsidR="00D3564B" w:rsidRPr="007B000B" w:rsidRDefault="00D3564B" w:rsidP="007B000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B000B">
        <w:rPr>
          <w:rFonts w:ascii="Times New Roman" w:hAnsi="Times New Roman" w:cs="Times New Roman"/>
          <w:sz w:val="28"/>
          <w:szCs w:val="28"/>
        </w:rPr>
        <w:t xml:space="preserve">2. </w:t>
      </w:r>
      <w:r w:rsidRPr="007B000B">
        <w:rPr>
          <w:rFonts w:ascii="Times New Roman" w:hAnsi="Times New Roman" w:cs="Times New Roman"/>
          <w:sz w:val="28"/>
          <w:szCs w:val="28"/>
          <w:u w:val="single"/>
        </w:rPr>
        <w:t>Двигательная деятельность</w:t>
      </w:r>
      <w:r w:rsidR="008E25E0" w:rsidRPr="007B000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37CD090B" w14:textId="77777777" w:rsidR="00D3564B" w:rsidRPr="007B000B" w:rsidRDefault="00D3564B" w:rsidP="007B000B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D17CC0" w14:textId="01F8DF56" w:rsidR="00D3564B" w:rsidRPr="007B000B" w:rsidRDefault="00D3564B" w:rsidP="007B000B">
      <w:pPr>
        <w:spacing w:after="0" w:line="259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00B">
        <w:rPr>
          <w:rFonts w:ascii="Times New Roman" w:hAnsi="Times New Roman" w:cs="Times New Roman"/>
          <w:sz w:val="28"/>
          <w:szCs w:val="28"/>
        </w:rPr>
        <w:br w:type="page"/>
      </w:r>
    </w:p>
    <w:p w14:paraId="6A65D225" w14:textId="4013A59C" w:rsidR="00D3564B" w:rsidRPr="007B000B" w:rsidRDefault="00680E14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000B">
        <w:rPr>
          <w:rFonts w:ascii="Times New Roman" w:hAnsi="Times New Roman" w:cs="Times New Roman"/>
          <w:b/>
          <w:bCs/>
          <w:sz w:val="28"/>
          <w:szCs w:val="28"/>
        </w:rPr>
        <w:lastRenderedPageBreak/>
        <w:t>28</w:t>
      </w:r>
      <w:r w:rsidR="00865D5C" w:rsidRPr="007B000B">
        <w:rPr>
          <w:rFonts w:ascii="Times New Roman" w:hAnsi="Times New Roman" w:cs="Times New Roman"/>
          <w:b/>
          <w:bCs/>
          <w:sz w:val="28"/>
          <w:szCs w:val="28"/>
        </w:rPr>
        <w:t>.01.2021</w:t>
      </w:r>
      <w:r w:rsidR="00D3564B" w:rsidRPr="007B000B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774433" w:rsidRPr="007B000B">
        <w:rPr>
          <w:rFonts w:ascii="Times New Roman" w:hAnsi="Times New Roman" w:cs="Times New Roman"/>
          <w:b/>
          <w:bCs/>
          <w:sz w:val="28"/>
          <w:szCs w:val="28"/>
        </w:rPr>
        <w:t>ЧЕТВЕРГ</w:t>
      </w:r>
      <w:r w:rsidR="00D3564B" w:rsidRPr="007B000B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5F3BC11D" w14:textId="77777777" w:rsidR="00D3564B" w:rsidRPr="007B000B" w:rsidRDefault="00D3564B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000B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296103CA" w14:textId="09DB1FAC" w:rsidR="00680E14" w:rsidRPr="007B000B" w:rsidRDefault="00774433" w:rsidP="007B000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00B">
        <w:rPr>
          <w:rFonts w:ascii="Times New Roman" w:hAnsi="Times New Roman" w:cs="Times New Roman"/>
          <w:sz w:val="28"/>
          <w:szCs w:val="28"/>
        </w:rPr>
        <w:t>1.</w:t>
      </w:r>
      <w:r w:rsidRPr="007B000B">
        <w:rPr>
          <w:rFonts w:ascii="Times New Roman" w:hAnsi="Times New Roman" w:cs="Times New Roman"/>
          <w:sz w:val="28"/>
          <w:szCs w:val="28"/>
          <w:u w:val="single"/>
        </w:rPr>
        <w:t>Познавательно-исследовательская деятельность</w:t>
      </w:r>
      <w:r w:rsidR="00DC0E8B" w:rsidRPr="007B000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80E14" w:rsidRPr="007B000B">
        <w:rPr>
          <w:rFonts w:ascii="Times New Roman" w:hAnsi="Times New Roman" w:cs="Times New Roman"/>
          <w:sz w:val="28"/>
          <w:szCs w:val="28"/>
        </w:rPr>
        <w:t>(юный эколог).  Тема: «Лес – это дом для многих жиль</w:t>
      </w:r>
      <w:r w:rsidR="00680E14" w:rsidRPr="007B000B">
        <w:rPr>
          <w:rFonts w:ascii="Times New Roman" w:hAnsi="Times New Roman" w:cs="Times New Roman"/>
          <w:sz w:val="28"/>
          <w:szCs w:val="28"/>
        </w:rPr>
        <w:t>ц</w:t>
      </w:r>
      <w:r w:rsidR="00680E14" w:rsidRPr="007B000B">
        <w:rPr>
          <w:rFonts w:ascii="Times New Roman" w:hAnsi="Times New Roman" w:cs="Times New Roman"/>
          <w:sz w:val="28"/>
          <w:szCs w:val="28"/>
        </w:rPr>
        <w:t>ов». Цель: формирование первоначальных представлений о том, что лес</w:t>
      </w:r>
      <w:proofErr w:type="gramStart"/>
      <w:r w:rsidR="00680E14" w:rsidRPr="007B000B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="00680E14" w:rsidRPr="007B000B">
        <w:rPr>
          <w:rFonts w:ascii="Times New Roman" w:hAnsi="Times New Roman" w:cs="Times New Roman"/>
          <w:sz w:val="28"/>
          <w:szCs w:val="28"/>
        </w:rPr>
        <w:t xml:space="preserve"> сообщество растений и животных, проживающих вместе на одной территории. </w:t>
      </w:r>
    </w:p>
    <w:p w14:paraId="30B03C72" w14:textId="26E13954" w:rsidR="000D6B5B" w:rsidRPr="007B000B" w:rsidRDefault="000D6B5B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000B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5B6D8560" w14:textId="77777777" w:rsidR="001971C7" w:rsidRDefault="001971C7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6A06B60C" w14:textId="5259D5D7" w:rsidR="00680E14" w:rsidRPr="00680E14" w:rsidRDefault="00680E14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Расширять представления детей о лесе и его обитателях. </w:t>
      </w:r>
    </w:p>
    <w:p w14:paraId="1E82D941" w14:textId="77777777" w:rsidR="00680E14" w:rsidRPr="00680E14" w:rsidRDefault="00680E14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E14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Раскрыть эстетическое, познавательное, оздоровительное, практическое значение природы в жизни людей.</w:t>
      </w:r>
    </w:p>
    <w:p w14:paraId="60D837FC" w14:textId="77777777" w:rsidR="001971C7" w:rsidRDefault="001971C7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B17B32" w14:textId="13A29FC6" w:rsidR="00680E14" w:rsidRPr="00680E14" w:rsidRDefault="00680E14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Развивать экологическую культуру поведения, воспитывать интерес у детей к лесу и его обитателям. </w:t>
      </w:r>
    </w:p>
    <w:p w14:paraId="50CFF193" w14:textId="77777777" w:rsidR="00680E14" w:rsidRPr="00680E14" w:rsidRDefault="00680E14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Развивать активность детей в играх. </w:t>
      </w:r>
    </w:p>
    <w:p w14:paraId="33BD790B" w14:textId="06D96208" w:rsidR="001971C7" w:rsidRDefault="00680E14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Развивать навыки восприятия звуков, обогащать эмоциональную сферу детей позитивными переживаниями. </w:t>
      </w:r>
    </w:p>
    <w:p w14:paraId="12478CA2" w14:textId="61E89C35" w:rsidR="00680E14" w:rsidRPr="00680E14" w:rsidRDefault="00680E14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Воспитывать бережное отношение к природе, умение вести себя в лесу, проявлять заботу и внимание ко всему живому. </w:t>
      </w:r>
    </w:p>
    <w:p w14:paraId="5DEAD1FB" w14:textId="77777777" w:rsidR="00680E14" w:rsidRPr="00680E14" w:rsidRDefault="00680E14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Воспитывать умение детей слушать друг друга, умение поддерживать дружеские взаимоотношения со сверстниками. </w:t>
      </w:r>
    </w:p>
    <w:p w14:paraId="1B7F0552" w14:textId="77777777" w:rsidR="007B000B" w:rsidRPr="007B000B" w:rsidRDefault="000D6B5B" w:rsidP="007B000B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B000B">
        <w:rPr>
          <w:sz w:val="28"/>
          <w:szCs w:val="28"/>
        </w:rPr>
        <w:t>2.</w:t>
      </w:r>
      <w:r w:rsidRPr="007B000B">
        <w:rPr>
          <w:sz w:val="28"/>
          <w:szCs w:val="28"/>
          <w:u w:val="single"/>
        </w:rPr>
        <w:t>Изобразительная деятельность (рисование).</w:t>
      </w:r>
      <w:r w:rsidRPr="007B000B">
        <w:rPr>
          <w:sz w:val="28"/>
          <w:szCs w:val="28"/>
        </w:rPr>
        <w:t xml:space="preserve"> Тема: </w:t>
      </w:r>
      <w:r w:rsidR="00680E14" w:rsidRPr="007B000B">
        <w:rPr>
          <w:sz w:val="28"/>
          <w:szCs w:val="28"/>
        </w:rPr>
        <w:t xml:space="preserve">«Красивое развесистое дерево зимой». </w:t>
      </w:r>
      <w:r w:rsidR="007B000B" w:rsidRPr="007B000B">
        <w:rPr>
          <w:sz w:val="28"/>
          <w:szCs w:val="28"/>
        </w:rPr>
        <w:t>учить создавать в рисунке образ предмета, находить красивое композиционное решение.</w:t>
      </w:r>
    </w:p>
    <w:p w14:paraId="72FBDCA6" w14:textId="77777777" w:rsidR="007B000B" w:rsidRPr="007B000B" w:rsidRDefault="007B000B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0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14:paraId="725D1F6B" w14:textId="60BF1F83" w:rsidR="007B000B" w:rsidRPr="007B000B" w:rsidRDefault="007B000B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00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учить детей изображать дерево, пользоваться схемами рисования; </w:t>
      </w:r>
    </w:p>
    <w:p w14:paraId="6F936AFD" w14:textId="1F28CE64" w:rsidR="007B000B" w:rsidRPr="007B000B" w:rsidRDefault="007B000B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00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образное восприятие, воображение, творчество. </w:t>
      </w:r>
    </w:p>
    <w:p w14:paraId="10B6ED03" w14:textId="7B829815" w:rsidR="007B000B" w:rsidRPr="007B000B" w:rsidRDefault="007B000B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00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воспитывать стремление добиваться хорошего результата. </w:t>
      </w:r>
    </w:p>
    <w:p w14:paraId="6A1C89D4" w14:textId="13DEA60E" w:rsidR="00774433" w:rsidRPr="007B000B" w:rsidRDefault="00774433" w:rsidP="007B00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00B">
        <w:rPr>
          <w:rFonts w:ascii="Times New Roman" w:hAnsi="Times New Roman" w:cs="Times New Roman"/>
          <w:sz w:val="28"/>
          <w:szCs w:val="28"/>
        </w:rPr>
        <w:t>3.</w:t>
      </w:r>
      <w:r w:rsidRPr="007B000B">
        <w:rPr>
          <w:rFonts w:ascii="Times New Roman" w:hAnsi="Times New Roman" w:cs="Times New Roman"/>
          <w:sz w:val="28"/>
          <w:szCs w:val="28"/>
          <w:u w:val="single"/>
        </w:rPr>
        <w:t>Музыкальная деятельность</w:t>
      </w:r>
      <w:r w:rsidRPr="007B000B">
        <w:rPr>
          <w:rFonts w:ascii="Times New Roman" w:hAnsi="Times New Roman" w:cs="Times New Roman"/>
          <w:sz w:val="28"/>
          <w:szCs w:val="28"/>
        </w:rPr>
        <w:t xml:space="preserve"> </w:t>
      </w:r>
      <w:r w:rsidR="00D65895">
        <w:rPr>
          <w:rFonts w:ascii="Times New Roman" w:hAnsi="Times New Roman" w:cs="Times New Roman"/>
          <w:sz w:val="28"/>
          <w:szCs w:val="28"/>
        </w:rPr>
        <w:t>.</w:t>
      </w:r>
      <w:r w:rsidRPr="007B000B">
        <w:rPr>
          <w:rFonts w:ascii="Times New Roman" w:hAnsi="Times New Roman" w:cs="Times New Roman"/>
          <w:sz w:val="28"/>
          <w:szCs w:val="28"/>
        </w:rPr>
        <w:br w:type="page"/>
      </w:r>
    </w:p>
    <w:p w14:paraId="63E06BDF" w14:textId="4DCEF9D7" w:rsidR="00774433" w:rsidRPr="007B000B" w:rsidRDefault="007B000B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000B">
        <w:rPr>
          <w:rFonts w:ascii="Times New Roman" w:hAnsi="Times New Roman" w:cs="Times New Roman"/>
          <w:b/>
          <w:bCs/>
          <w:sz w:val="28"/>
          <w:szCs w:val="28"/>
        </w:rPr>
        <w:lastRenderedPageBreak/>
        <w:t>29</w:t>
      </w:r>
      <w:r w:rsidR="00865D5C" w:rsidRPr="007B000B">
        <w:rPr>
          <w:rFonts w:ascii="Times New Roman" w:hAnsi="Times New Roman" w:cs="Times New Roman"/>
          <w:b/>
          <w:bCs/>
          <w:sz w:val="28"/>
          <w:szCs w:val="28"/>
        </w:rPr>
        <w:t>.01.2021</w:t>
      </w:r>
      <w:r w:rsidR="00774433" w:rsidRPr="007B000B">
        <w:rPr>
          <w:rFonts w:ascii="Times New Roman" w:hAnsi="Times New Roman" w:cs="Times New Roman"/>
          <w:b/>
          <w:bCs/>
          <w:sz w:val="28"/>
          <w:szCs w:val="28"/>
        </w:rPr>
        <w:t xml:space="preserve"> (ПЯТНИЦА)</w:t>
      </w:r>
    </w:p>
    <w:p w14:paraId="33972C65" w14:textId="46608F6D" w:rsidR="00774433" w:rsidRDefault="00774433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000B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016B2729" w14:textId="77777777" w:rsidR="001971C7" w:rsidRPr="007B000B" w:rsidRDefault="001971C7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7DCB5FF" w14:textId="185387B2" w:rsidR="00774433" w:rsidRPr="007B000B" w:rsidRDefault="00774433" w:rsidP="007B000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00B">
        <w:rPr>
          <w:rFonts w:ascii="Times New Roman" w:hAnsi="Times New Roman" w:cs="Times New Roman"/>
          <w:sz w:val="28"/>
          <w:szCs w:val="28"/>
        </w:rPr>
        <w:t>1.</w:t>
      </w:r>
      <w:r w:rsidRPr="001971C7">
        <w:rPr>
          <w:rFonts w:ascii="Times New Roman" w:hAnsi="Times New Roman" w:cs="Times New Roman"/>
          <w:sz w:val="28"/>
          <w:szCs w:val="28"/>
          <w:u w:val="single"/>
        </w:rPr>
        <w:t>Комуникативная деятельность</w:t>
      </w:r>
      <w:r w:rsidRPr="007B000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2365B3A4" w14:textId="77777777" w:rsidR="007B000B" w:rsidRPr="007B000B" w:rsidRDefault="00774433" w:rsidP="007B000B">
      <w:pPr>
        <w:pStyle w:val="c1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B000B">
        <w:rPr>
          <w:b/>
          <w:bCs/>
          <w:sz w:val="28"/>
          <w:szCs w:val="28"/>
        </w:rPr>
        <w:t>Тема</w:t>
      </w:r>
      <w:r w:rsidR="00DC0E8B" w:rsidRPr="007B000B">
        <w:rPr>
          <w:sz w:val="28"/>
          <w:szCs w:val="28"/>
        </w:rPr>
        <w:t xml:space="preserve">: </w:t>
      </w:r>
      <w:r w:rsidR="007B000B" w:rsidRPr="007B000B">
        <w:rPr>
          <w:sz w:val="28"/>
          <w:szCs w:val="28"/>
        </w:rPr>
        <w:t xml:space="preserve">«Чтение стихотворений о зиме. Заучивание стихотворения </w:t>
      </w:r>
      <w:proofErr w:type="spellStart"/>
      <w:r w:rsidR="007B000B" w:rsidRPr="007B000B">
        <w:rPr>
          <w:sz w:val="28"/>
          <w:szCs w:val="28"/>
        </w:rPr>
        <w:t>И.Сурикова</w:t>
      </w:r>
      <w:proofErr w:type="spellEnd"/>
      <w:r w:rsidR="007B000B" w:rsidRPr="007B000B">
        <w:rPr>
          <w:sz w:val="28"/>
          <w:szCs w:val="28"/>
        </w:rPr>
        <w:t xml:space="preserve"> «Детство»». Цель: приобщать детей к восприятию поэтических  произведений, развивать память.</w:t>
      </w:r>
    </w:p>
    <w:p w14:paraId="0FA95720" w14:textId="77777777" w:rsidR="007B000B" w:rsidRPr="007B000B" w:rsidRDefault="007B000B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0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  </w:t>
      </w:r>
    </w:p>
    <w:p w14:paraId="6C99FFD3" w14:textId="15E3271F" w:rsidR="007B000B" w:rsidRDefault="007B000B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000B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учить   детей   выразительно   читать   наизусть  стихотворен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r w:rsidRPr="007B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И.З. Сурикова «Детство» (в сокращении), передавая интонацией любование зимней природой, </w:t>
      </w:r>
    </w:p>
    <w:p w14:paraId="6E80111B" w14:textId="6AF82155" w:rsidR="007B000B" w:rsidRPr="007B000B" w:rsidRDefault="007B000B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000B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чувствовать, понимать и воспроизводить образный язык, формировать навыки выразительного чтения.</w:t>
      </w:r>
    </w:p>
    <w:p w14:paraId="421D38A3" w14:textId="42E3EEA3" w:rsidR="007B000B" w:rsidRPr="007B000B" w:rsidRDefault="007B000B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у детей поэтический слух. Закрепить знания о зиме, зимних явлениях, зимних забавах. </w:t>
      </w:r>
    </w:p>
    <w:p w14:paraId="29734AB4" w14:textId="400803CE" w:rsidR="00A6241A" w:rsidRDefault="007B000B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000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эмоциональную отзывчивость на картины зимней природы и взаимоотношения детей, воспитывать любовь к поэзии, к родной природе.</w:t>
      </w:r>
    </w:p>
    <w:p w14:paraId="0E86CFFA" w14:textId="77777777" w:rsidR="007B000B" w:rsidRPr="007B000B" w:rsidRDefault="007B000B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DE8963" w14:textId="71B12754" w:rsidR="001071C9" w:rsidRPr="001071C9" w:rsidRDefault="00774433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00B">
        <w:rPr>
          <w:rFonts w:ascii="Times New Roman" w:hAnsi="Times New Roman" w:cs="Times New Roman"/>
          <w:sz w:val="28"/>
          <w:szCs w:val="28"/>
        </w:rPr>
        <w:t>2.</w:t>
      </w:r>
      <w:r w:rsidRPr="007B000B">
        <w:rPr>
          <w:rFonts w:ascii="Times New Roman" w:hAnsi="Times New Roman" w:cs="Times New Roman"/>
          <w:sz w:val="28"/>
          <w:szCs w:val="28"/>
          <w:u w:val="single"/>
        </w:rPr>
        <w:t xml:space="preserve">Изобразительная деятельность </w:t>
      </w:r>
      <w:r w:rsidR="0055462B" w:rsidRPr="007B000B">
        <w:rPr>
          <w:rFonts w:ascii="Times New Roman" w:hAnsi="Times New Roman" w:cs="Times New Roman"/>
          <w:sz w:val="28"/>
          <w:szCs w:val="28"/>
          <w:u w:val="single"/>
        </w:rPr>
        <w:t xml:space="preserve"> (лепка) </w:t>
      </w:r>
      <w:r w:rsidR="0055462B" w:rsidRPr="007B000B">
        <w:rPr>
          <w:rFonts w:ascii="Times New Roman" w:hAnsi="Times New Roman" w:cs="Times New Roman"/>
          <w:sz w:val="28"/>
          <w:szCs w:val="28"/>
        </w:rPr>
        <w:t xml:space="preserve">Тема: </w:t>
      </w:r>
      <w:r w:rsidR="001071C9" w:rsidRPr="001071C9">
        <w:rPr>
          <w:rFonts w:ascii="Times New Roman" w:eastAsia="Times New Roman" w:hAnsi="Times New Roman" w:cs="Times New Roman"/>
          <w:sz w:val="28"/>
          <w:szCs w:val="28"/>
          <w:lang w:eastAsia="ru-RU"/>
        </w:rPr>
        <w:t>«Щенок»</w:t>
      </w:r>
    </w:p>
    <w:p w14:paraId="23FB3F06" w14:textId="77777777" w:rsidR="007B000B" w:rsidRPr="007B000B" w:rsidRDefault="001071C9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1C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</w:t>
      </w:r>
      <w:r w:rsidRPr="00107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7B000B" w:rsidRPr="007B000B">
        <w:rPr>
          <w:rFonts w:ascii="Times New Roman" w:hAnsi="Times New Roman" w:cs="Times New Roman"/>
          <w:sz w:val="28"/>
          <w:szCs w:val="28"/>
        </w:rPr>
        <w:t xml:space="preserve">: </w:t>
      </w:r>
      <w:r w:rsidR="007B000B" w:rsidRPr="007B000B">
        <w:rPr>
          <w:rFonts w:ascii="Times New Roman" w:eastAsia="Times New Roman" w:hAnsi="Times New Roman" w:cs="Times New Roman"/>
          <w:sz w:val="28"/>
          <w:szCs w:val="28"/>
        </w:rPr>
        <w:t xml:space="preserve">научение </w:t>
      </w:r>
      <w:r w:rsidR="007B000B" w:rsidRPr="007B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изображать собак</w:t>
      </w:r>
      <w:r w:rsidR="007B000B" w:rsidRPr="007B000B">
        <w:rPr>
          <w:rFonts w:ascii="Times New Roman" w:eastAsia="Times New Roman" w:hAnsi="Times New Roman" w:cs="Times New Roman"/>
          <w:sz w:val="28"/>
          <w:szCs w:val="28"/>
        </w:rPr>
        <w:t>у.</w:t>
      </w:r>
    </w:p>
    <w:p w14:paraId="278F9F85" w14:textId="0C0B2E48" w:rsidR="001071C9" w:rsidRPr="001071C9" w:rsidRDefault="001071C9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1C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Задачи</w:t>
      </w:r>
      <w:r w:rsidRPr="001071C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8C1BE06" w14:textId="5C9287E0" w:rsidR="001071C9" w:rsidRPr="001071C9" w:rsidRDefault="001971C7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071C9" w:rsidRPr="00107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закреплять приемы </w:t>
      </w:r>
      <w:r w:rsidR="001071C9" w:rsidRPr="001071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лепки</w:t>
      </w:r>
      <w:r w:rsidR="001071C9" w:rsidRPr="001071C9">
        <w:rPr>
          <w:rFonts w:ascii="Times New Roman" w:eastAsia="Times New Roman" w:hAnsi="Times New Roman" w:cs="Times New Roman"/>
          <w:sz w:val="28"/>
          <w:szCs w:val="28"/>
          <w:lang w:eastAsia="ru-RU"/>
        </w:rPr>
        <w:t>: скатывание пластилина между ладонями;</w:t>
      </w:r>
    </w:p>
    <w:p w14:paraId="0BA39ADD" w14:textId="7C737456" w:rsidR="001071C9" w:rsidRPr="001071C9" w:rsidRDefault="001971C7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071C9" w:rsidRPr="00107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упражнять в использовании приема </w:t>
      </w:r>
      <w:proofErr w:type="spellStart"/>
      <w:r w:rsidR="001071C9" w:rsidRPr="001071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прищипывания</w:t>
      </w:r>
      <w:proofErr w:type="spellEnd"/>
      <w:r w:rsidR="001071C9" w:rsidRPr="001071C9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оттягивания;</w:t>
      </w:r>
    </w:p>
    <w:p w14:paraId="1E78C9FB" w14:textId="744310E2" w:rsidR="001071C9" w:rsidRPr="001071C9" w:rsidRDefault="001971C7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071C9" w:rsidRPr="001071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умение соединять части, плотно прижимая их друг к другу, и в сглаживании швов;</w:t>
      </w:r>
    </w:p>
    <w:p w14:paraId="1AE976C8" w14:textId="4BEBA1DE" w:rsidR="001071C9" w:rsidRPr="001071C9" w:rsidRDefault="001971C7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071C9" w:rsidRPr="00107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продолжать знакомить детей со свойствами пластилина </w:t>
      </w:r>
      <w:r w:rsidR="001071C9" w:rsidRPr="001071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(мягкий, податливый, способен принимать любую форму)</w:t>
      </w:r>
      <w:r w:rsidR="001071C9" w:rsidRPr="00107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</w:p>
    <w:p w14:paraId="097E8CE8" w14:textId="29AD8D8D" w:rsidR="001071C9" w:rsidRPr="001071C9" w:rsidRDefault="001971C7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071C9" w:rsidRPr="001071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умение работать со стеком для пластилина.</w:t>
      </w:r>
    </w:p>
    <w:p w14:paraId="5FB56986" w14:textId="021C3424" w:rsidR="001071C9" w:rsidRPr="001071C9" w:rsidRDefault="001971C7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071C9" w:rsidRPr="001071C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самостоятельность.</w:t>
      </w:r>
    </w:p>
    <w:p w14:paraId="44B5E31C" w14:textId="0F08FB5C" w:rsidR="001071C9" w:rsidRPr="001071C9" w:rsidRDefault="001971C7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071C9" w:rsidRPr="001071C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аккуратность в работе с пластилином. Вызвать у детей желание делать приятное;</w:t>
      </w:r>
    </w:p>
    <w:p w14:paraId="10D67A06" w14:textId="669FA754" w:rsidR="001071C9" w:rsidRPr="001071C9" w:rsidRDefault="001971C7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071C9" w:rsidRPr="001071C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вызвать положительный эмоциональный отклик на общий результат.</w:t>
      </w:r>
    </w:p>
    <w:p w14:paraId="7F8E6477" w14:textId="5CD44D4A" w:rsidR="00D10B3C" w:rsidRPr="007B000B" w:rsidRDefault="00774433" w:rsidP="007B00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00B">
        <w:rPr>
          <w:rFonts w:ascii="Times New Roman" w:hAnsi="Times New Roman" w:cs="Times New Roman"/>
          <w:sz w:val="28"/>
          <w:szCs w:val="28"/>
        </w:rPr>
        <w:t>3.</w:t>
      </w:r>
      <w:r w:rsidRPr="007B000B">
        <w:rPr>
          <w:rFonts w:ascii="Times New Roman" w:hAnsi="Times New Roman" w:cs="Times New Roman"/>
          <w:b/>
          <w:bCs/>
          <w:sz w:val="28"/>
          <w:szCs w:val="28"/>
          <w:u w:val="single"/>
        </w:rPr>
        <w:t>Двигательная деятельность</w:t>
      </w:r>
      <w:r w:rsidRPr="007B000B">
        <w:rPr>
          <w:rFonts w:ascii="Times New Roman" w:hAnsi="Times New Roman" w:cs="Times New Roman"/>
          <w:sz w:val="28"/>
          <w:szCs w:val="28"/>
        </w:rPr>
        <w:t xml:space="preserve"> </w:t>
      </w:r>
      <w:r w:rsidR="00D65895">
        <w:rPr>
          <w:rFonts w:ascii="Times New Roman" w:hAnsi="Times New Roman" w:cs="Times New Roman"/>
          <w:sz w:val="28"/>
          <w:szCs w:val="28"/>
        </w:rPr>
        <w:t>.</w:t>
      </w:r>
    </w:p>
    <w:p w14:paraId="661A6A81" w14:textId="77777777" w:rsidR="00D10B3C" w:rsidRPr="007B000B" w:rsidRDefault="00D10B3C" w:rsidP="007B000B">
      <w:pPr>
        <w:spacing w:after="0" w:line="259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00B">
        <w:rPr>
          <w:rFonts w:ascii="Times New Roman" w:hAnsi="Times New Roman" w:cs="Times New Roman"/>
          <w:sz w:val="28"/>
          <w:szCs w:val="28"/>
        </w:rPr>
        <w:br w:type="page"/>
      </w:r>
    </w:p>
    <w:p w14:paraId="7CD6D44A" w14:textId="77777777" w:rsidR="00A15F6B" w:rsidRPr="007B000B" w:rsidRDefault="00A15F6B" w:rsidP="007B000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ED96CC4" w14:textId="79554284" w:rsidR="0023554B" w:rsidRPr="007B000B" w:rsidRDefault="0023554B" w:rsidP="007B000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3B50867" w14:textId="77777777" w:rsidR="0023554B" w:rsidRPr="007B000B" w:rsidRDefault="0023554B" w:rsidP="007B000B">
      <w:pPr>
        <w:spacing w:after="0" w:line="259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00B">
        <w:rPr>
          <w:rFonts w:ascii="Times New Roman" w:hAnsi="Times New Roman" w:cs="Times New Roman"/>
          <w:sz w:val="28"/>
          <w:szCs w:val="28"/>
        </w:rPr>
        <w:br w:type="page"/>
      </w:r>
    </w:p>
    <w:sectPr w:rsidR="0023554B" w:rsidRPr="007B000B" w:rsidSect="00450FDD">
      <w:pgSz w:w="11906" w:h="16838"/>
      <w:pgMar w:top="426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156A48"/>
    <w:multiLevelType w:val="multilevel"/>
    <w:tmpl w:val="3FB6A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167416"/>
    <w:multiLevelType w:val="multilevel"/>
    <w:tmpl w:val="9C2CB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1A78F0"/>
    <w:multiLevelType w:val="multilevel"/>
    <w:tmpl w:val="AEA21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DC076E"/>
    <w:multiLevelType w:val="hybridMultilevel"/>
    <w:tmpl w:val="5644E7A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0E2BB2"/>
    <w:multiLevelType w:val="multilevel"/>
    <w:tmpl w:val="E92E0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149"/>
    <w:rsid w:val="000D6B5B"/>
    <w:rsid w:val="001071C9"/>
    <w:rsid w:val="001971C7"/>
    <w:rsid w:val="0023554B"/>
    <w:rsid w:val="00260B4F"/>
    <w:rsid w:val="002A1D22"/>
    <w:rsid w:val="00334361"/>
    <w:rsid w:val="00381149"/>
    <w:rsid w:val="00434BF1"/>
    <w:rsid w:val="00450FDD"/>
    <w:rsid w:val="00471326"/>
    <w:rsid w:val="004A2E96"/>
    <w:rsid w:val="004E360F"/>
    <w:rsid w:val="0055462B"/>
    <w:rsid w:val="005F1F0D"/>
    <w:rsid w:val="005F550D"/>
    <w:rsid w:val="00680E14"/>
    <w:rsid w:val="006F5A3F"/>
    <w:rsid w:val="00774433"/>
    <w:rsid w:val="007B000B"/>
    <w:rsid w:val="007C0373"/>
    <w:rsid w:val="00845414"/>
    <w:rsid w:val="00865D5C"/>
    <w:rsid w:val="008E25E0"/>
    <w:rsid w:val="008E692D"/>
    <w:rsid w:val="009A594A"/>
    <w:rsid w:val="009D4321"/>
    <w:rsid w:val="00A15F6B"/>
    <w:rsid w:val="00A30FF5"/>
    <w:rsid w:val="00A6241A"/>
    <w:rsid w:val="00AB5BC5"/>
    <w:rsid w:val="00AE50F1"/>
    <w:rsid w:val="00BB7FFA"/>
    <w:rsid w:val="00C673FF"/>
    <w:rsid w:val="00CB057E"/>
    <w:rsid w:val="00D10B3C"/>
    <w:rsid w:val="00D3564B"/>
    <w:rsid w:val="00D65895"/>
    <w:rsid w:val="00DC0E8B"/>
    <w:rsid w:val="00EB1E72"/>
    <w:rsid w:val="00FB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F8B5E"/>
  <w15:chartTrackingRefBased/>
  <w15:docId w15:val="{FC0BE589-5652-431A-9C9D-C6B04B002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0F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5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CB0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CB057E"/>
  </w:style>
  <w:style w:type="character" w:customStyle="1" w:styleId="c11">
    <w:name w:val="c11"/>
    <w:basedOn w:val="a0"/>
    <w:rsid w:val="00CB057E"/>
  </w:style>
  <w:style w:type="character" w:customStyle="1" w:styleId="c16">
    <w:name w:val="c16"/>
    <w:basedOn w:val="a0"/>
    <w:rsid w:val="00CB057E"/>
  </w:style>
  <w:style w:type="paragraph" w:styleId="a4">
    <w:name w:val="List Paragraph"/>
    <w:basedOn w:val="a"/>
    <w:uiPriority w:val="34"/>
    <w:qFormat/>
    <w:rsid w:val="00D3564B"/>
    <w:pPr>
      <w:ind w:left="720"/>
      <w:contextualSpacing/>
    </w:pPr>
  </w:style>
  <w:style w:type="character" w:styleId="a5">
    <w:name w:val="Strong"/>
    <w:basedOn w:val="a0"/>
    <w:uiPriority w:val="22"/>
    <w:qFormat/>
    <w:rsid w:val="00D3564B"/>
    <w:rPr>
      <w:b/>
      <w:bCs/>
    </w:rPr>
  </w:style>
  <w:style w:type="paragraph" w:styleId="a6">
    <w:name w:val="Title"/>
    <w:basedOn w:val="a"/>
    <w:link w:val="a7"/>
    <w:qFormat/>
    <w:rsid w:val="002A1D2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Заголовок Знак"/>
    <w:basedOn w:val="a0"/>
    <w:link w:val="a6"/>
    <w:rsid w:val="002A1D2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3">
    <w:name w:val="c3"/>
    <w:basedOn w:val="a"/>
    <w:rsid w:val="009A5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A594A"/>
  </w:style>
  <w:style w:type="paragraph" w:customStyle="1" w:styleId="c1">
    <w:name w:val="c1"/>
    <w:basedOn w:val="a"/>
    <w:rsid w:val="009A5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54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5462B"/>
    <w:rPr>
      <w:rFonts w:ascii="Segoe UI" w:hAnsi="Segoe UI" w:cs="Segoe UI"/>
      <w:sz w:val="18"/>
      <w:szCs w:val="18"/>
    </w:rPr>
  </w:style>
  <w:style w:type="character" w:customStyle="1" w:styleId="c10">
    <w:name w:val="c10"/>
    <w:basedOn w:val="a0"/>
    <w:rsid w:val="004E360F"/>
  </w:style>
  <w:style w:type="character" w:customStyle="1" w:styleId="c6">
    <w:name w:val="c6"/>
    <w:basedOn w:val="a0"/>
    <w:rsid w:val="004E360F"/>
  </w:style>
  <w:style w:type="paragraph" w:customStyle="1" w:styleId="c17">
    <w:name w:val="c17"/>
    <w:basedOn w:val="a"/>
    <w:rsid w:val="004E3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4E3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4E360F"/>
  </w:style>
  <w:style w:type="paragraph" w:customStyle="1" w:styleId="c5">
    <w:name w:val="c5"/>
    <w:basedOn w:val="a"/>
    <w:rsid w:val="004E3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4E360F"/>
  </w:style>
  <w:style w:type="character" w:styleId="aa">
    <w:name w:val="Hyperlink"/>
    <w:basedOn w:val="a0"/>
    <w:uiPriority w:val="99"/>
    <w:semiHidden/>
    <w:unhideWhenUsed/>
    <w:rsid w:val="004E360F"/>
    <w:rPr>
      <w:color w:val="0000FF"/>
      <w:u w:val="single"/>
    </w:rPr>
  </w:style>
  <w:style w:type="character" w:customStyle="1" w:styleId="c22">
    <w:name w:val="c22"/>
    <w:basedOn w:val="a0"/>
    <w:rsid w:val="008E692D"/>
  </w:style>
  <w:style w:type="character" w:customStyle="1" w:styleId="c18">
    <w:name w:val="c18"/>
    <w:basedOn w:val="a0"/>
    <w:rsid w:val="000D6B5B"/>
  </w:style>
  <w:style w:type="character" w:customStyle="1" w:styleId="c12">
    <w:name w:val="c12"/>
    <w:basedOn w:val="a0"/>
    <w:rsid w:val="000D6B5B"/>
  </w:style>
  <w:style w:type="character" w:customStyle="1" w:styleId="c4">
    <w:name w:val="c4"/>
    <w:basedOn w:val="a0"/>
    <w:rsid w:val="000D6B5B"/>
  </w:style>
  <w:style w:type="character" w:styleId="ab">
    <w:name w:val="Emphasis"/>
    <w:basedOn w:val="a0"/>
    <w:uiPriority w:val="20"/>
    <w:qFormat/>
    <w:rsid w:val="00EB1E72"/>
    <w:rPr>
      <w:i/>
      <w:iCs/>
    </w:rPr>
  </w:style>
  <w:style w:type="paragraph" w:customStyle="1" w:styleId="headline">
    <w:name w:val="headline"/>
    <w:basedOn w:val="a"/>
    <w:rsid w:val="00107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7B0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7B000B"/>
  </w:style>
  <w:style w:type="character" w:customStyle="1" w:styleId="c30">
    <w:name w:val="c30"/>
    <w:basedOn w:val="a0"/>
    <w:rsid w:val="007B0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2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1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640E0-0BCC-49DB-883D-4EF2D6C90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7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17</cp:revision>
  <cp:lastPrinted>2021-01-23T23:12:00Z</cp:lastPrinted>
  <dcterms:created xsi:type="dcterms:W3CDTF">2020-11-06T15:47:00Z</dcterms:created>
  <dcterms:modified xsi:type="dcterms:W3CDTF">2021-01-23T23:20:00Z</dcterms:modified>
</cp:coreProperties>
</file>